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Аллах и Демон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…В начале не было ни солнца, ни планет,
          <w:br/>
           И над вселенною от края и до края,
          <w:br/>
           Как вечная заря, могучий ровный свет
          <w:br/>
           Без тени, без лучей горел, не угасая.
          <w:br/>
           Как пыль разбитых волн, как смерч, как ураган
          <w:br/>
           Над миллионами теснились миллионы
          <w:br/>
           Бесплотных ангелов, и в светлый океан
          <w:br/>
           Их огнекрылые сливались легионы.
          <w:br/>
           Как в бурю грозный гул взволнованных лесов,
          <w:br/>
           Гремело: «Свят, свят, свят!» – со всех концов вселенной,
          <w:br/>
           И бездны вторили той песне вдохновенной.
          <w:br/>
           Но вдруг над сонмами сияющих духов
          <w:br/>
           Промчалась весть о том, что в недрах ночи темной
          <w:br/>
           Задумал Бог создать какой-то мир огромный,
          <w:br/>
           Каких-то маленьких, страдающих людей, —
          <w:br/>
           Страдающих… увы, как мрачно, как сурово,
          <w:br/>
           Каким предчувствием неведомых скорбей
          <w:br/>
           На небе в первый раз звучало это слово!..
          <w:br/>
           С поникшей головой, с покорностью в очах,
          <w:br/>
           Полны томительным отчаяньем и страхом,
          <w:br/>
           Безмолвно ангелы стояли пред Аллахом.
          <w:br/>
           Когда же издали в испуганных рядах
          <w:br/>
           Благоговейное промчалось: «Аллилуйя!»
          <w:br/>
           Так стыдно в этот миг, так больно стало мне,
          <w:br/>
           Что на Всевышнего восстал я, негодуя,
          <w:br/>
           И ропот мой пред ним раздался в тишине;
          <w:br/>
           Я видел в будущем обиды и страданья
          <w:br/>
           Всех этих трепетных, беспомощных людей,
          <w:br/>
           Я понял их печаль, я слышал их рыданья, —
          <w:br/>
           И пламя жалости зажглось в груди моей.
          <w:br/>
           Любовь великая мне сердце наполняла,
          <w:br/>
           Любовь меня звала, – и я покорно шел,
          <w:br/>
           На Всемогущего я рать мою повел
          <w:br/>
           За мир, за бедный мир, и битва запылала…
          <w:br/>
           И дрогнул в небесах сияющий престол —
          <w:br/>
           Я говорил себе: отдам я жизнь мою,
          <w:br/>
           Но жалкий мир людей создать я не позволю
          <w:br/>
           И человечество пред Богом отстою!
          <w:br/>
           О пусть я ныне пал, низверженный громами,
          <w:br/>
           Пускай тройная цепь гнетет меня к земле
          <w:br/>
           И грудь изрезана глубокими рубцами,
          <w:br/>
           И выжжено клеймо проклятья на челе, —
          <w:br/>
           Еще мой гордый дух в борьбе не утомился,
          <w:br/>
           Еще горит во мне великая любовь,
          <w:br/>
           И будущность – за мной, и я воскресну вновь, —
          <w:br/>
           Я пал, но не сражен, я пал, но не смирился!
          <w:br/>
           Не я ли пробудил могучий гнев в сердцах,
          <w:br/>
           Не я ли в них зажег мятежный дух свободы?
          <w:br/>
           Под знаменем моим сбираются народы:
          <w:br/>
           Я цепи их разбил, – и мир в моих руках!
          <w:br/>
           Придите же ко мне, страдающие братья, —
          <w:br/>
           И я утешу вас, и на груди моей
          <w:br/>
           Найдете вы приют от Божьего проклятья:
          <w:br/>
           Придите все ко мне, – я заключу в объятья
          <w:br/>
           Моих измученных, обиженных детей!
          <w:br/>
           Восстаньте, племена, как волны пред грозою,
          <w:br/>
           Как тучи темные, наполним мы весь мир,
          <w:br/>
           Необозримою, бесчисленной толпою
          <w:br/>
           Покроем небеса и омрачим эфир.
          <w:br/>
           Так много будет нас, что крики, вопли, стоны
          <w:br/>
           Все гимны ангелов на небе заглушат, —
          <w:br/>
           И язвы грешников им воздух отравят,
          <w:br/>
           И в черной копоти померкнут их короны.
          <w:br/>
           Дождемся, наконец, мы радостного дня:
          <w:br/>
           И задрожит Аллах, и разобьет скрижали,
          <w:br/>
           Поймет, что за любовь, за правду мы восстали,
          <w:br/>
           И он простит людей, и он простит меня.
          <w:br/>
           Как будут там, в раю, блаженны наши слезы,
          <w:br/>
           Там братья-ангелы придут нас обнимать
          <w:br/>
           И кровь из наших ран с любовью вытирать
          <w:br/>
           Краями светлых риз, и пурпурные розы
          <w:br/>
           С блестящих облаков на грешников кидать.
          <w:br/>
           Как утренняя тень, исчезнет наше горе,
          <w:br/>
           И небо, и земля тогда сольются вновь
          <w:br/>
           В одну великую безгрешную любовь,
          <w:br/>
           Как в необъятное сияющее море…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2022-04-22T17:01:36+03:00</dcterms:created>
  <dcterms:modified xsi:type="dcterms:W3CDTF">2022-04-22T17:01:36+03:00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