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молодой актрисе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наследница Клероны,
          <w:br/>
          Не для тебя свои законы
          <w:br/>
          Владелец Пинда начертал;
          <w:br/>
          Тебе не много бог послал,
          <w:br/>
          Твой голосок, телодвиженья,
          <w:br/>
          Немые взоров обращенья
          <w:br/>
          Не стоят, признаюсь, похвал
          <w:br/>
          И шумных плесков удивленья;
          <w:br/>
          Жестокой суждено судьбой
          <w:br/>
          Тебе актрисой быть дурной.
          <w:br/>
          Но, Клоя, ты мила собой,
          <w:br/>
          Тебе вослед толпятся смехи,
          <w:br/>
          Сулят любовникам утехи —
          <w:br/>
          Итак, венцы перед тобой,
          <w:br/>
          И несомнительны успехи.
          <w:br/>
          <w:br/>
          Ты пленным зрителя ведешь,
          <w:br/>
          Когда без такта ты поешь,
          <w:br/>
          Недвижно стоя перед нами,
          <w:br/>
          Поешь — и часто невпопад.
          <w:br/>
          А мы усердными руками
          <w:br/>
          Все громко хлопаем; кричат:
          <w:br/>
          «Bravo! bravissimo! чудесно!»
          <w:br/>
          Свистки сатириков молчат,
          <w:br/>
          И все покорствуют прелестной.
          <w:br/>
          <w:br/>
          Когда в неловкости своей
          <w:br/>
          Ты сложишь руки у грудей,
          <w:br/>
          Или подымешь их и снова
          <w:br/>
          На грудь положишь, застыдясь;
          <w:br/>
          Когда Милона молодого,
          <w:br/>
          Лепеча что-то не для нас,
          <w:br/>
          В любви без чувства уверяешь;
          <w:br/>
          Или без памяти в слезах,
          <w:br/>
          Холодный испуская ах!
          <w:br/>
          Спокойно в креслы упадаешь,
          <w:br/>
          Краснея и чуть-чуть дыша, —
          <w:br/>
          Все шепчут: «Ах! как хороша!»
          <w:br/>
          Увы! другую б освистали:
          <w:br/>
          Велико дело красота.
          <w:br/>
          О Клоя, мудрые солгали:
          <w:br/>
          Не все на свете суета.
          <w:br/>
          <w:br/>
          Пленяй же, Клоя, красотою;
          <w:br/>
          Стократ блажен любовник тот,
          <w:br/>
          Который нежно пред тобою,
          <w:br/>
          Осмелясь, о любви поет;
          <w:br/>
          В стихах и прозою на сцене
          <w:br/>
          Тебя клянется обожать,
          <w:br/>
          Кому ты можешь отвечать,
          <w:br/>
          Не смея молвить об измене;
          <w:br/>
          Блажен, кто может роль забыть
          <w:br/>
          На сцене с миленькой актрисой,
          <w:br/>
          Жать руку ей, надеясь быть
          <w:br/>
          Еще блаженней за кулисой!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2021-11-10T12:02:34+03:00</dcterms:created>
  <dcterms:modified xsi:type="dcterms:W3CDTF">2021-11-10T12:02:34+03:00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