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 детства снилась высота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 детства снилась высота,
          <w:br/>
           Я с детства рвался в поднебесье.
          <w:br/>
           Со мной осталась навсегда
          <w:br/>
           Моя не сдавшаяся песня.
          <w:br/>
          <w:br/>
          Сквозь облака тревог
          <w:br/>
           Блеснёт зари улыбка:
          <w:br/>
           Ещё один рывок,
          <w:br/>
           Ещё одна попытка!..
          <w:br/>
           Блеснёт зари улыбка,
          <w:br/>
           И свет её высок.
          <w:br/>
          <w:br/>
          Пока вершина не взята,
          <w:br/>
           Не смей до страха опускаться:
          <w:br/>
           Она коварна, высота,
          <w:br/>
           Она не любит покоряться!
          <w:br/>
          <w:br/>
          На свете выше высоты
          <w:br/>
           Одна любовь, любовь земная.
          <w:br/>
           Во имя веры и мечты
          <w:br/>
           Мы в небо гордое взлетаем.
          <w:br/>
           Нам с детства снится небосвод
          <w:br/>
           И звёзд серебряные чащи.
          <w:br/>
           И стал певцом иных высот
          <w:br/>
           Герой, в бессмертие летящий.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2022-04-22T10:20:11+03:00</dcterms:created>
  <dcterms:modified xsi:type="dcterms:W3CDTF">2022-04-22T10:20:11+03:00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