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приключится дальше? — А не всё ли
          <w:br/>
           Тебе равно? — Не скрытничай. Ответь!.. —
          <w:br/>
           Твои ресницы жёсткие от соли
          <w:br/>
           И смуглых щёк обветренная медь.
          <w:br/>
          <w:br/>
          И море, море, море перед нами.
          <w:br/>
           За выщербленной дамбой грохоча,
          <w:br/>
           Играет буря чёрными волнами,
          <w:br/>
           И догорает в маяке свеча.
          <w:br/>
          <w:br/>
          Но ты сказала: — Тот, кто может плавать,
          <w:br/>
           Тому на этом свете не страшна
          <w:br/>
           Ни тихая, обманчивая заводь,
          <w:br/>
           Ни штормовая, дикая волна.
          <w:br/>
          <w:br/>
          И в тот же миг волны возвратной сила,
          <w:br/>
           Угрюмо оттолкнувшись от земли,
          <w:br/>
           Меня с любимой вместе в море смыла,
          <w:br/>
           И мы поплыли оба, как могли.
          <w:br/>
          <w:br/>
          И больше не подвластные прибою,
          <w:br/>
           Плывущие без отдыха и сна,
          <w:br/>
           Волны возвратной жертвы мы с тобою —
          <w:br/>
           Нас не пускает на берег она.
          <w:br/>
          <w:br/>
          Не знали мы, что счастье только в этом —
          <w:br/>
           Открытом настежь море — не мертво,
          <w:br/>
           Что лишь для тех оно не под запретом,
          <w:br/>
           Кто не страшится счастья своего.
          <w:br/>
          <w:br/>
          Мы к берегу стремились что есть силы,
          <w:br/>
           Обетованной жаждали земли,
          <w:br/>
           Мы обрели, нашли покой постылый —
          <w:br/>
           И на погибель счастье обрекли.
          <w:br/>
          <w:br/>
          Мы выплыли с тобой на берег юга
          <w:br/>
           И возле скал зажгли костры свои
          <w:br/>
           Так далеко-далёко друг от друга,
          <w:br/>
           Что речи быть не может о любви.
          <w:br/>
          <w:br/>
          Сбеги ко мне тропинкою пологой,
          <w:br/>
           Найди меня в густеющей тени
          <w:br/>
           И серо-голубые с поволокой
          <w:br/>
           Твои глаза навстречу распахни!
          <w:br/>
          <w:br/>
          Я подорву дороги за собою,
          <w:br/>
           Мосты разрушу, корабли сожгу
          <w:br/>
           И, как седой десантник после боя,
          <w:br/>
           Умру на незнакомом берегу.
          <w:br/>
          <w:br/>
          Во имя жизни и во имя песни,
          <w:br/>
           Над выщербленной дамбою прямой,
          <w:br/>
           Волна морская, повторись, воскресни,
          <w:br/>
           Меня с любимой вместе в море смой!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2022-04-22T06:11:26+03:00</dcterms:created>
  <dcterms:modified xsi:type="dcterms:W3CDTF">2022-04-22T06:11:26+03:00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