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Ну, мало ли что бывает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Ну, мало ли что бывает?..
          <w:br/>
           Мало ли что бывало —
          <w:br/>
           Вот облако проплывает,
          <w:br/>
           Проплывает, как проплывало,
          <w:br/>
          <w:br/>
          Деревья, автомобили,
          <w:br/>
           Лягушки в пруду поют.
          <w:br/>
           …Сегодня меня убили.
          <w:br/>
           Завтра тебя убьют.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2022-04-25T22:50:09+03:00</dcterms:created>
  <dcterms:modified xsi:type="dcterms:W3CDTF">2022-04-25T22:50:09+03:00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