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Обличитель чужого разврата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Обличитель чужого разврата,
          <w:br/>
           Проповедник святой чистоты,
          <w:br/>
           Ты, что камень на падшегэ брата
          <w:br/>
           Поднимаешь, — сойди с высоты!
          <w:br/>
           Уж не первый в величье суровом,
          <w:br/>
           Враг неправды и лени тупой,
          <w:br/>
           Как гроза, своим огненным словом
          <w:br/>
           Ты царишь над послушной толпой.
          <w:br/>
           Дышит речь твоя жаркой любовью,
          <w:br/>
           Без конца ты готов говорить,
          <w:br/>
           И подумаешь, собственной кровью
          <w:br/>
           Счастье ближнему рад ты купить.
          <w:br/>
           Что ж ты сделал для края родного,
          <w:br/>
           Бескорыстный мудрец-гражданин?
          <w:br/>
           Укажи, где для дела благого
          <w:br/>
           Потерял ты хоть волос один!
          <w:br/>
           Твоя жизнь, как и наша, бесплодна,
          <w:br/>
           Лицемерна, пуста и пошла…
          <w:br/>
           Ты не понял печали народной,.
          <w:br/>
           Не оплакал ты горького зла.
          <w:br/>
           Нищий духом и словом богатый,
          <w:br/>
           Понаслышке о всем ты поешь
          <w:br/>
           И бесстыдно похвал ждешь, как платыа
          <w:br/>
           За свою всенародную ложь.
          <w:br/>
           Будь ты проклято, праздное слово!
          <w:br/>
           Будь ты проклята, мертвая лень!
          <w:br/>
           Покажись с твоей жизнию новойг,
          <w:br/>
           Темноту прогоняющий день!
          <w:br/>
           Перед нами — немые могилы,
          <w:br/>
           Позади — одна горечь потерь…
          <w:br/>
           На тебя, на твои только силы,
          <w:br/>
           Молодежь, вся надежда теперь.
          <w:br/>
           Много поту тобою прольется
          <w:br/>
           И, быть может, в глуши, без следов,
          <w:br/>
           Очистительных жертв принесется
          <w:br/>
           В искупленье отцовских грехов.
          <w:br/>
           Нелегка твоя будет дорога,
          <w:br/>
           Но иди — не погибнет твой труд.
          <w:br/>
           Знамя чести и истины строгой
          <w:br/>
           Только крепкие в бурю несут.
          <w:br/>
           Бесконечное мысли движенье,
          <w:br/>
           Царство разума, правды святой —
          <w:br/>
           Вот прямое твое назначенье,
          <w:br/>
           Добрый подвиг на почве родной!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2022-04-22T14:11:49+03:00</dcterms:created>
  <dcterms:modified xsi:type="dcterms:W3CDTF">2022-04-22T14:11:49+03:00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