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Пеликан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Смешная птица пеликан!
          <w:br/>
          Он грузный, неуклюжий,
          <w:br/>
          Громадный клюв как ятаган,
          <w:br/>
          И зоб - тугой как барабан,
          <w:br/>
          Набитый впрок на ужин...
          <w:br/>
          <w:br/>
          Гнездо в кустах на островке,
          <w:br/>
          В гнезде птенцы галдят,
          <w:br/>
          Ныряет мама в озерке,
          <w:br/>
          А он стоит невдалеке,
          <w:br/>
          Как сторож и солдат.
          <w:br/>
          <w:br/>
          Потом он, голову пригнув,
          <w:br/>
          Распахивает клюв.
          <w:br/>
          И, сунув шейки, как в трубу,
          <w:br/>
          Птенцы в его зобу
          <w:br/>
          Хватают жадно, кто быстрей,
          <w:br/>
          Хрустящих окуней.
          <w:br/>
          <w:br/>
          А степь с утра и до утра
          <w:br/>
          Все суше и мрачнее.
          <w:br/>
          Стоит безбожная жара,
          <w:br/>
          И даже кончики пера
          <w:br/>
          Черны от суховея.
          <w:br/>
          <w:br/>
          Трещат сухие камыши...
          <w:br/>
          Жара - хоть не дыши!
          <w:br/>
          Как хищный беркут над землей,
          <w:br/>
          Парит тяжелый зной.
          <w:br/>
          <w:br/>
          И вот на месте озерка -
          <w:br/>
          Один засохший ил.
          <w:br/>
          Воды ни капли, ни глотка.
          <w:br/>
          Ну хоть бы лужица пока!
          <w:br/>
          Ну хоть бы дождь полил!
          <w:br/>
          <w:br/>
          Птенцы затихли. Не кричат.
          <w:br/>
          Они как будто тают...
          <w:br/>
          Чуть только лапами дрожат
          <w:br/>
          Да клювы раскрывают.
          <w:br/>
          <w:br/>
          Сказали ветры:- Ливню быть,
          <w:br/>
          Но позже, не сейчас.-
          <w:br/>
          Птенцы ж глазами просят:- Пить!
          <w:br/>
          Им не дождаться, не дожить!
          <w:br/>
          Ведь дорог каждый час!
          <w:br/>
          <w:br/>
          Но стой, беда! Спасенье есть,
          <w:br/>
          Как радость, настоящее.
          <w:br/>
          Оно в груди отца, вот здесь!
          <w:br/>
          Живое и горящее.
          <w:br/>
          <w:br/>
          Он их спасет любой ценой,
          <w:br/>
          Великою любовью.
          <w:br/>
          Не чудом, не водой живой,
          <w:br/>
          А выше, чем живой водой,
          <w:br/>
          Своей живою кровью.
          <w:br/>
          <w:br/>
          Привстал на лапах пеликан,
          <w:br/>
          Глазами мир обвел,
          <w:br/>
          И клювом грудь себе вспорол,
          <w:br/>
          А клюв как ятаган!
          <w:br/>
          <w:br/>
          Сложились крылья-паруса,
          <w:br/>
          Доплыв до высшей цели.
          <w:br/>
          Светлели детские глаза,
          <w:br/>
          Отцовские - тускнели...
          <w:br/>
          <w:br/>
          Смешная птица пеликан:
          <w:br/>
          Он грузный, неуклюжий,
          <w:br/>
          Громадный клюв как ятаган,
          <w:br/>
          И зоб - тугой как барабан,
          <w:br/>
          Набитый впрок на ужин.
          <w:br/>
          <w:br/>
          Пусть так. Но я скажу иным
          <w:br/>
          Гогочущим болванам:
          <w:br/>
          - Снимите шапки перед ним,
          <w:br/>
          Перед зобастым и смешным,
          <w:br/>
          Нескладным пеликаном!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2021-11-10T09:46:21+03:00</dcterms:created>
  <dcterms:modified xsi:type="dcterms:W3CDTF">2021-11-10T09:46:21+03:00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