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Переход через Рейн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 тем как воины вдоль идут по полям,
          <w:br/>
          Завидя вдалеке твои, о, Реин, волны,
          <w:br/>
             Мой конь, веселья полный,
          <w:br/>
          От строя отделясь, стремится к берегам,
          <w:br/>
             На крыльях жажды прилетает,
          <w:br/>
             Глотает хладную струю
          <w:br/>
             И грудь усталую в бою
          <w:br/>
             Желанной влагой обновляет...
          <w:br/>
          <w:br/>
          О, радость! я стою при Реинских водах!
          <w:br/>
          И жадные с холмов в окрестность брося взоры,
          <w:br/>
             Приветствую поля и горы,
          <w:br/>
          И замки рыцарей в туманных облаках,
          <w:br/>
             И всю страну обильну славой.
          <w:br/>
             Воспоминаньем древних дней,
          <w:br/>
             Где с Альпов вечною струей
          <w:br/>
             Ты льешься, Реин величавой!
          <w:br/>
          Свидетель древности, событий всех времен,
          <w:br/>
          О, Реин, ты поил несчетны легионы.
          <w:br/>
             Мечом писавшие законы
          <w:br/>
          Для гордых Германа кочующих племен;
          <w:br/>
             Любимец счастья, бич свободы,
          <w:br/>
             Здесь Кесарь бился, побеждал,
          <w:br/>
             И конь его переплывал
          <w:br/>
             Твои священны Реин, воды.
          <w:br/>
          <w:br/>
          Века мелькнули: мир крестом преображен,
          <w:br/>
          Любовь и честь в душах суровых пробудились —
          <w:br/>
             Здесь витязи вооружились
          <w:br/>
          Копьем за жизнь сирот, за честь прелестных жен
          <w:br/>
             Тут совершались их турниры,
          <w:br/>
             Тут бились храбрые — и здесь
          <w:br/>
             Не умер, мнится, и поднесь
          <w:br/>
             Звук сладкой Трубадуров лиры.
          <w:br/>
          Так, здесь под тению смоковниц и дубов,
          <w:br/>
          При шуме сладостном нагорных водопадов,
          <w:br/>
             В тени цветущих сел и градов
          <w:br/>
          Восторг живет еще средь избранных сынов.
          <w:br/>
             Здесь всё питает вдохновенье:
          <w:br/>
             Простые нравы праотцов.
          <w:br/>
             Святая к родине любовь
          <w:br/>
             И праздной роскоши презренье.
          <w:br/>
          <w:br/>
          Всё, всё — и вид полей и вид священных вод,
          <w:br/>
          Туманной древности и Бардам современных,
          <w:br/>
             Для чувств и мыслей дерзновенных
          <w:br/>
          И силу новую, и крылья придает.
          <w:br/>
             Свободны, горды, полудики,
          <w:br/>
             Природы верные жрецы,
          <w:br/>
             Тевтонски пели здесь певцы...
          <w:br/>
             И смолкли их волшебны лики.
          <w:br/>
          Ты сам, родитель вод, свидетель всех времен
          <w:br/>
          Ты сам, до наших дней, спокойный, величавый.
          <w:br/>
             С падением народной славы,
          <w:br/>
          Склонил чело, увы! познал и стыд и плен...
          <w:br/>
             Давно ли брег твой под орлами
          <w:br/>
             Аттилы нового стонал,
          <w:br/>
             И ты уныло протекал
          <w:br/>
             Между враждебными полками?
          <w:br/>
          <w:br/>
          Давно ли земледел вдоль красных берегов.
          <w:br/>
          Средь виноградников заветных и священных,
          <w:br/>
             Полки встречал иноплеменных
          <w:br/>
          И ненавистный взор зареинских сынов?
          <w:br/>
             Давно ль они, кичася, пили
          <w:br/>
             Вино из синих хрусталей,
          <w:br/>
             И кони их среди полей
          <w:br/>
             И зрелых нив твоих бродили?
          <w:br/>
          И час судьбы настал! Мы здесь, сыны снегов,
          <w:br/>
          Под знаменем Москвы с свободой и с громами!..
          <w:br/>
             Стеклись с морей, покрытых льдами,
          <w:br/>
          От струй полуденных, от Каспия валов,
          <w:br/>
             От волн Улеи и Байкала,
          <w:br/>
             От Волги, Дона и Днепра,
          <w:br/>
             От града нашего Петра,
          <w:br/>
             С вершин Кавказа и Урала!..
          <w:br/>
          <w:br/>
          Стеклись, нагрянули за честь твоих граждан,
          <w:br/>
          За честь твердынь и сел, и нив опустошенных
          <w:br/>
             И берегов благословенных
          <w:br/>
          Где расцвело в тиши блаженство Россиян
          <w:br/>
          Где ангел мирный, светозарной
          <w:br/>
             Для стран полуночи рожден
          <w:br/>
             И провиденьем обречен
          <w:br/>
             Царю, отчизне благодарной.
          <w:br/>
          Мы здесь, о, Реин, здесь! ты видишь блеск мечей!
          <w:br/>
          Ты слышишь шум полков и новых коней ржанье,
          <w:br/>
             Ура победы и взыванье
          <w:br/>
          Идущих, скачущих к тебе богатырей.
          <w:br/>
             Взвивая к небу прах летучий,
          <w:br/>
             По трупам вражеским летят
          <w:br/>
             И вот — коней лихих поят,
          <w:br/>
             Кругом заставя дол зыбучий.
          <w:br/>
          <w:br/>
          Какой чудесный пир для слуха и очей!
          <w:br/>
          Здесь пушек светла медь сияет за конями,
          <w:br/>
             И ружья длинными рядами,
          <w:br/>
          И стяги древние средь копий и мечей.
          <w:br/>
             Там шлемы воев оперенны,
          <w:br/>
             Тяжелой конницы строи,
          <w:br/>
             И легких всадников рои —
          <w:br/>
             В текучей влаге отраженны!
          <w:br/>
          Там слышен стук секир — и пал угрюмый лес!
          <w:br/>
          Костры над Реином дымятся и пылают!
          <w:br/>
             И чаши радости сверкают,
          <w:br/>
          И клики воинов восходят до небес!
          <w:br/>
             Там ратник ратника объемлет;
          <w:br/>
             Там точит пеший штык стальной;
          <w:br/>
             И конный грозною рукой
          <w:br/>
             Крылатый дротик свой колеблет.
          <w:br/>
          <w:br/>
          Там всадник, опершись на светлу сталь копья,
          <w:br/>
          Задумчив и один, на береге высоком
          <w:br/>
             Стоит и жадным ловит оком
          <w:br/>
          Реки излучистой последние края.
          <w:br/>
             Быть может, он воспоминает
          <w:br/>
             Реку своих родимых мест —
          <w:br/>
             И на груди свой медный крест
          <w:br/>
             Невольно к сердцу прижимает...
          <w:br/>
          Но там готовится, по манию вождей.
          <w:br/>
          Бескровный жертвенник средь гибельных трофеев.
          <w:br/>
             И богу сильных Маккавеев
          <w:br/>
          Коленопреклонен служитель алтарей:
          <w:br/>
             Его, шумя, приосеняет
          <w:br/>
             Знамен отчизны грозный лес;
          <w:br/>
             И солнце юное с небес
          <w:br/>
             Алтарь сияньем осыпает.
          <w:br/>
          <w:br/>
          Все крики бранные умолкли, и в рядах
          <w:br/>
          Благоговение внезапу воцарилось
          <w:br/>
             Оружье долу преклонилось,
          <w:br/>
          И вождь, и ратники чело склонили в прах:
          <w:br/>
             Поют владыке вышней силы,
          <w:br/>
             Тебе, подателю побед,
          <w:br/>
             Тебе, незаходимый свет!
          <w:br/>
             Дымятся мирные кадилы.
          <w:br/>
          И се подвигнулись — валит за строем строй!
          <w:br/>
          Как море шумное, волнуется всё войско;
          <w:br/>
             И это вторит клик геройской,
          <w:br/>
          Досель неслышанный, о, Реин, над тобой!
          <w:br/>
             Твой стонет брег гостеприимной,
          <w:br/>
             И мост под воями дрожит!
          <w:br/>
             И враг, завидя их, бежит
          <w:br/>
             От глаз в дали теряясь дымной!..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2021-11-10T10:51:39+03:00</dcterms:created>
  <dcterms:modified xsi:type="dcterms:W3CDTF">2021-11-10T10:51:39+03:00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