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Якову Яковлевичу Переславцеву (Любя тебя, о брат двоюродный…)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Любя тебя, о брат двоюродный,
          <w:br/>
           Посвящаю сей досуг,
          <w:br/>
           Тя для братства, в час ненужный,
          <w:br/>
           Утешь, прими, будь брат, будь друг.
          <w:br/>
          <w:br/>
          Я на лире вдохновенной
          <w:br/>
           С Апполоном петь хочу
          <w:br/>
           И душе невознесенной
          <w:br/>
           Ложной славы не ищу.
          <w:br/>
          <w:br/>
          Слава-блеск пустой на свете,
          <w:br/>
           В ней отрады прямой нет:
          <w:br/>
           Хоть в тиши мила, в предмете, —
          <w:br/>
           В буре скоро пропадёт.
          <w:br/>
          <w:br/>
          За ней горести в награду
          <w:br/>
           Несомненно потекут…
          <w:br/>
           Тогда редко нам в усладу
          <w:br/>
           И улыбку подадут.
          <w:br/>
          <w:br/>
          Вмиг увидишь: пересуды
          <w:br/>
           Волной всюду зашумят…
          <w:br/>
           Без надежды в жизни трудной
          <w:br/>
           Будет тяжко умирать.
          <w:br/>
          <w:br/>
          Я, поверь, узнал довольно
          <w:br/>
           Гордых тысячи людей,
          <w:br/>
           И от их-то власти злобной
          <w:br/>
           Ныне сделался грустней.
          <w:br/>
          <w:br/>
          Жизнь всегда течёт в премене,
          <w:br/>
           И всё всякий испытал;
          <w:br/>
           Кто избёг людской измены,
          <w:br/>
           Тот утехи не видал!
          <w:br/>
          <w:br/>
          Мы подобны иноземной
          <w:br/>
           Птичке: если залетит,
          <w:br/>
           Испытает, что изменно,
          <w:br/>
           И на родину летит.
          <w:br/>
          <w:br/>
          Все идём по нити срочной,
          <w:br/>
           Все мы гости на земле:
          <w:br/>
           Проживём — бьёт час урочный,
          <w:br/>
           И мы сокрыты на земле.
          <w:br/>
          <w:br/>
          Наш прах гордый обратится
          <w:br/>
           Только в алу персть земли,
          <w:br/>
           Взор погаснет, лик затмится,
          <w:br/>
           По телу черви поползли.
          <w:br/>
          <w:br/>
          Ты себя храни, любезный,
          <w:br/>
           Жизни-бури берегись!
          <w:br/>
           Помни: всюду тут измена,
          <w:br/>
           Хоть куда ни повернись…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2022-04-21T16:03:05+03:00</dcterms:created>
  <dcterms:modified xsi:type="dcterms:W3CDTF">2022-04-21T16:03:05+03:00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