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жаль- мне. что гордые наши слова
          <w:br/>
          «Держава», «Родина» и «Отчизна»
          <w:br/>
          Порою затерты, звенят едва
          <w:br/>
          В простом словаре повседневной жизни.
          <w:br/>
          <w:br/>
          Я этой болтливостью не грешил.
          <w:br/>
          Шагая по жизни путем солдата,
          <w:br/>
          Я просто с рожденья тебя любил
          <w:br/>
          Застенчиво, тихо и очень свято.
          <w:br/>
          <w:br/>
          Какой ты была для меня всегда?
          <w:br/>
          Наверное, в разное время разной.
          <w:br/>
          Да, именно разною, как когда,
          <w:br/>
          Но вечно моей и всегда прекрасной!
          <w:br/>
          <w:br/>
          В каких-нибудь пять босоногих лет
          <w:br/>
          Мир — это улочка, мяч футбольный,
          <w:br/>
          Сабля, да синий змей треугольный,
          <w:br/>
          Да голубь, вспарывающий рассвет.
          <w:br/>
          <w:br/>
          И если б тогда у меня примерно
          <w:br/>
          Спросили: какой представляю я
          <w:br/>
          Родину? Я бы сказал, наверно:
          <w:br/>
          — Она такая, как мама моя!
          <w:br/>
          <w:br/>
          А после я видел тебя иною,
          <w:br/>
          В свисте метельных уральских дней,
          <w:br/>
          Тоненькой, строгой, с большой косою —
          <w:br/>
          Первой учительницей моей.
          <w:br/>
          <w:br/>
          Жизнь открывалась почти как —
          <w:br/>
          в сказке, Где с каждой минутой иная ширь,
          <w:br/>
          Когда я шел за твоей указкой
          <w:br/>
          Все выше и дальше в громадный мир!
          <w:br/>
          <w:br/>
          Случись, рассержу я тебя порою —
          <w:br/>
          Ты, пожурив, улыбнешься вдруг
          <w:br/>
          И скажешь, мой чуб потрепав рукою:
          <w:br/>
          — Ну ладно. Давай выправляйся, друг!
          <w:br/>
          <w:br/>
          А помнишь встречу в краю таежном,
          <w:br/>
          Когда, заблудившись, почти без сил,
          <w:br/>
          Я сел на старый сухой валежник
          <w:br/>
          И обреченно глаза прикрыл?
          <w:br/>
          <w:br/>
          Сочувственно кедры вокруг шумели,
          <w:br/>
          Стрекозы судачили с мошкарой:
          <w:br/>
          — Отстал от ребячьей грибной артели…
          <w:br/>
          Жалко… Совсем еще молодой!
          <w:br/>
          <w:br/>
          И тут, будто с суриковской картины,
          <w:br/>
          Светясь от собственной красоты,
          <w:br/>
          Шагнула ты, чуть отведя кусты,
          <w:br/>
          С корзинкою, алою от малины.
          <w:br/>
          <w:br/>
          Взглянула и все уже поняла:
          <w:br/>
          — Ты городской?.. Ну дак что ж, бывает…
          <w:br/>
          У нас и свои-то, глядишь, плутают,
          <w:br/>
          Пойдем-ка!-И руку мне подала.
          <w:br/>
          <w:br/>
          И, сев на разъезде в гремящий поезд,
          <w:br/>
          Хмельной от хлеба и молока,
          <w:br/>
          Я долго видел издалека
          <w:br/>
          Тебя, стоящей в заре по пояс…
          <w:br/>
          <w:br/>
          Кто ты, пришедшая мне помочь?
          <w:br/>
          Мне и теперь разобраться сложно:
          <w:br/>
          Была ты и впрямь лесникова дочь
          <w:br/>
          Или «хозяйка» лесов таежных?
          <w:br/>
          <w:br/>
          А впрочем, в каком бы я ни был краю
          <w:br/>
          И как бы ни ждл и сейчас, и прежде,
          <w:br/>
          Я всюду, я сразу тебя узнаю —
          <w:br/>
          Голос твой, руки, улыбку твою,
          <w:br/>
          В какой ни явилась бы ты одежде!
          <w:br/>
          <w:br/>
          Помню тебя и совсем иной.
          <w:br/>
          В дымное время, в лихие грозы,
          <w:br/>
          Когда завыли над головой
          <w:br/>
          Чужие черные бомбовозы!
          <w:br/>
          <w:br/>
          О, как же был горестен и суров
          <w:br/>
          Твой образ, высоким гневом объятый,
          <w:br/>
          Когда ты смотрела на нас с плакатов
          <w:br/>
          С винтовкой и флагом в дыму боев!
          <w:br/>
          <w:br/>
          И, встав против самого злого зла,
          <w:br/>
          Я шел, ощущая двойную силу:
          <w:br/>
          Отвагу, которую ты дала,
          <w:br/>
          И веру, которую ты вселила.
          <w:br/>
          <w:br/>
          А помнишь, как встретились мы с тобой,
          <w:br/>
          Солдатской матерью, чуть усталой,
          <w:br/>
          Холодным вечером подо Мгой,
          <w:br/>
          Где в поле солому ты скирдовала.
          <w:br/>
          <w:br/>
          Смуглая, в желтой сухой пыли,
          <w:br/>
          Ты, распрямившись, на миг застыла,
          <w:br/>
          Затем поклонилась до самой земли
          <w:br/>
          И тихо наш поезд перекрестила…
          <w:br/>
          <w:br/>
          О, сколько же, сколько ты мне потом
          <w:br/>
          Встречалась в селах и городищах —
          <w:br/>
          Вдовой, угощавшей ржаным ломтем,
          <w:br/>
          Крестьянкой, застывшей над пепелищем…
          <w:br/>
          <w:br/>
          Я голос твой слышал средь всех тревог,
          <w:br/>
          В затишье и в самом разгаре боя.
          <w:br/>
          И что бы я вынес? И что бы смог?
          <w:br/>
          Когда бы не ты за моей спиною!
          <w:br/>
          <w:br/>
          А в час, когда, вскинут столбом огня,
          <w:br/>
          Упал я на грани весны и лета,
          <w:br/>
          Ты сразу пришла. Ты нашла меня.
          <w:br/>
          Даже в бреду я почуял это…
          <w:br/>
          <w:br/>
          И тут, у гибели на краю,
          <w:br/>
          Ты тихо шинелью меня укрыла
          <w:br/>
          И на колени к себе положила
          <w:br/>
          Голову раненую мою.
          <w:br/>
          <w:br/>
          Давно это было или вчера?
          <w:br/>
          Как звали тебя: Антонида? Алла?
          <w:br/>
          Имени нету. Оно пропало.
          <w:br/>
          Помню лишь — плакала медсестра.
          <w:br/>
          Сидела, плакала и бинтовала…
          <w:br/>
          <w:br/>
          Но слезы не слабость. Когда гроза
          <w:br/>
          Летит над землей в орудийном гуле.
          <w:br/>
          Отчизна, любая твоя слеза
          <w:br/>
          Врагу отольется штыком и пулей!
          <w:br/>
          <w:br/>
          Но вот свершилось! Пропели горны!
          <w:br/>
          И вновь сверкнула голубизна,
          <w:br/>
          И улыбнулась ты в мир просторный,
          <w:br/>
          А возле ног твоих птицей чеоной
          <w:br/>
          Лежала замершая война!
          <w:br/>
          <w:br/>
          Так и стояла ты: в гуле маршей,
          <w:br/>
          В цветах после бед и дорог крутых,
          <w:br/>
          Под взглядом всех наций рукоплескавших —
          <w:br/>
          Мать двадцати миллионов павших
          <w:br/>
          В объятьях двухсот миллионов живых!
          <w:br/>
          <w:br/>
          Мчатся года, как стремнина быстрая…
          <w:br/>
          Родина? Трепетный гром соловья!
          <w:br/>
          Росистая, солнечная, смолистая,
          <w:br/>
          От вьюг и берез белоснежно чистая,
          <w:br/>
          Счастье мое и любовь моя!
          <w:br/>
          <w:br/>
          Ступив мальчуганом на твой порог,
          <w:br/>
          Я верил, искал, наступал, сражался.
          <w:br/>
          Прости, если сделал не все, что мог,
          <w:br/>
          Прости, если в чем-нибудь ошибался!
          <w:br/>
          <w:br/>
          Возможно, что, вечно душой горя
          <w:br/>
          И никогда не живя бесстрастно,
          <w:br/>
          Кого-то когда-то обидел зря,
          <w:br/>
          А где-то кого-то простил напрасно.
          <w:br/>
          <w:br/>
          Но пред тобой никогда, нигде,-
          <w:br/>
          И это, поверь, не пустая фраза!
          <w:br/>
          — Ни в споре, ни в радости, ни в беде
          <w:br/>
          Не погрешил, не схитрил ни разу!
          <w:br/>
          <w:br/>
          Пусть редко стихи о тебе пишу
          <w:br/>
          И не трублю о тебе в газете
          <w:br/>
          Я каждым дыханьем тебе служу
          <w:br/>
          И каждой строкою тебе служу,
          <w:br/>
          Иначе зачем бы и жил на свете!
          <w:br/>
          <w:br/>
          И если ты спросишь меня сердечно,
          <w:br/>
          Взглянув на прожитые года:
          <w:br/>
          — Был ты несчастлив? — отвечу: — Да!
          <w:br/>
          — Знал ли ты счастье? — скажу: — Конечно!
          <w:br/>
          <w:br/>
          А коли спросишь меня сурово:
          <w:br/>
          — Ответь мне: а беды, что ты сносил,
          <w:br/>
          Ради меня пережил бы снова?
          <w:br/>
          — Да! — я скажу тебе. — Пережил!
          <w:br/>
          <w:br/>
          — Да! — я отвечу. — Ведь если взять
          <w:br/>
          Ради тебя даже злей напасти,
          <w:br/>
          Без тени рисовки могу сказать:
          <w:br/>
          Это одно уже будет счастьем!
          <w:br/>
          <w:br/>
          Когда же ты скажешь мне в третий раз:
          <w:br/>
          — Ответь без всякого колебанья:
          <w:br/>
          Какую просьбу или желанье
          <w:br/>
          Хотел бы ты высказать в смертный час? —
          <w:br/>
          <w:br/>
          И я отвечу: — В грядущей мгле
          <w:br/>
          Скажи поколеньям иного века:
          <w:br/>
          Пусть никогда человек в человека
          <w:br/>
          Ни разу не выстрелит на земле!
          <w:br/>
          <w:br/>
          Прошу: словно в пору мальчишьих лет,
          <w:br/>
          Коснись меня доброй своей рукою.
          <w:br/>
          Нет, нет, я не плачу… Ну что ты, нет…
          <w:br/>
          Просто я счастлив, что я с тобою…
          <w:br/>
          <w:br/>
          Еще передай, разговор итожа,
          <w:br/>
          Тем, кто потом в эту жизнь придут,
          <w:br/>
          Пусть так они тебя берегут,
          <w:br/>
          Как я. Даже лучше, чем я, быть может.
          <w:br/>
          <w:br/>
          Пускай, по-своему жизнь кроя,
          <w:br/>
          Верят тебе они непреложно.
          <w:br/>
          И вот последняя просьба моя?
          <w:br/>
          Пускай они любят тебя, как я,
          <w:br/>
          А больше любить уже невозможно!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2022-03-17T14:53:24+03:00</dcterms:created>
  <dcterms:modified xsi:type="dcterms:W3CDTF">2022-03-17T14:53:24+03:00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