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Экспресс завывает, угрюм и отчаян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Экспресс завывает, угрюм и отчаян,
          <w:br/>
           Чтоб искры до звезд дотряхнуть,
          <w:br/>
           А я по тебе задыхаюсь ночами
          <w:br/>
           И лбом прижимаюсь к окну.
          <w:br/>
          <w:br/>
          И сердце пройдет через сотню таможен,
          <w:br/>
           Хоть бьется как рыба, попав в перемет.
          <w:br/>
           И книга расскажет, и ветер поможет,
          <w:br/>
           И время покажет, и спутник поймет.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2022-04-23T21:32:48+03:00</dcterms:created>
  <dcterms:modified xsi:type="dcterms:W3CDTF">2022-04-23T21:32:48+03:00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