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помню, любимая, помню..."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помню, любимая, помню
          <w:br/>
          Сиянье твоих волос.
          <w:br/>
          Не радостно и не легко мне
          <w:br/>
          Покинуть тебя привелось.
          <w:br/>
          <w:br/>
          Я помню осенние ночи,
          <w:br/>
          Березовый шорох теней,
          <w:br/>
          Пусть дни тогда были короче,
          <w:br/>
          Луна нам светила длинней.
          <w:br/>
          <w:br/>
          Я помню, ты мне говорила:
          <w:br/>
          "Пройдут голубые года,
          <w:br/>
          И ты позабудешь, мой милый,
          <w:br/>
          С другою меня навсегда".
          <w:br/>
          <w:br/>
          Сегодня цветущая липа
          <w:br/>
          Напомнила чувствам опять,
          <w:br/>
          Как нежно тогда я сыпал
          <w:br/>
          Цветы на кудрявую прядь.
          <w:br/>
          <w:br/>
          И сердце, остыть не готовясь,
          <w:br/>
          И грустно другую любя.
          <w:br/>
          Как будто любимую повесть,
          <w:br/>
          С другой вспоминает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2021-11-10T14:06:45+03:00</dcterms:created>
  <dcterms:modified xsi:type="dcterms:W3CDTF">2021-11-10T14:06:45+03:00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